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color w:val="4472C4" w:themeColor="accent1"/>
        </w:rPr>
        <w:id w:val="-465200701"/>
        <w:docPartObj>
          <w:docPartGallery w:val="Cover Pages"/>
          <w:docPartUnique/>
        </w:docPartObj>
      </w:sdtPr>
      <w:sdtEndPr>
        <w:rPr>
          <w:rFonts w:eastAsiaTheme="minorHAnsi"/>
          <w:color w:val="auto"/>
          <w:lang w:eastAsia="en-US"/>
        </w:rPr>
      </w:sdtEndPr>
      <w:sdtContent>
        <w:bookmarkStart w:id="0" w:name="_GoBack" w:displacedByCustomXml="prev"/>
        <w:bookmarkEnd w:id="0" w:displacedByCustomXml="prev"/>
        <w:p w:rsidR="00BF46DE" w:rsidRDefault="00BF46DE">
          <w:pPr>
            <w:pStyle w:val="Ingetavstnd"/>
            <w:spacing w:before="1540" w:after="240"/>
            <w:jc w:val="center"/>
            <w:rPr>
              <w:color w:val="4472C4" w:themeColor="accent1"/>
            </w:rPr>
          </w:pPr>
          <w:r>
            <w:rPr>
              <w:noProof/>
              <w:color w:val="4472C4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Bild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caps/>
              <w:color w:val="4472C4" w:themeColor="accent1"/>
              <w:sz w:val="72"/>
              <w:szCs w:val="72"/>
            </w:rPr>
            <w:alias w:val="Rubrik"/>
            <w:tag w:val=""/>
            <w:id w:val="1735040861"/>
            <w:placeholder>
              <w:docPart w:val="210ABD9341794F9EBCF2E21DA66EC67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:rsidR="00BF46DE" w:rsidRDefault="00BF46DE">
              <w:pPr>
                <w:pStyle w:val="Ingetavstnd"/>
                <w:pBdr>
                  <w:top w:val="single" w:sz="6" w:space="6" w:color="4472C4" w:themeColor="accent1"/>
                  <w:bottom w:val="single" w:sz="6" w:space="6" w:color="4472C4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4472C4" w:themeColor="accent1"/>
                  <w:sz w:val="80"/>
                  <w:szCs w:val="80"/>
                </w:rPr>
              </w:pPr>
              <w:r>
                <w:rPr>
                  <w:rFonts w:asciiTheme="majorHAnsi" w:eastAsiaTheme="majorEastAsia" w:hAnsiTheme="majorHAnsi" w:cstheme="majorBidi"/>
                  <w:caps/>
                  <w:color w:val="4472C4" w:themeColor="accent1"/>
                  <w:sz w:val="72"/>
                  <w:szCs w:val="72"/>
                </w:rPr>
                <w:t>Learnesys excelprov</w:t>
              </w:r>
            </w:p>
          </w:sdtContent>
        </w:sdt>
        <w:sdt>
          <w:sdtPr>
            <w:rPr>
              <w:color w:val="4472C4" w:themeColor="accent1"/>
              <w:sz w:val="28"/>
              <w:szCs w:val="28"/>
            </w:rPr>
            <w:alias w:val="Underrubrik"/>
            <w:tag w:val=""/>
            <w:id w:val="328029620"/>
            <w:placeholder>
              <w:docPart w:val="31A81D707A164C609225FBCCF3CBC760"/>
            </w:placeholder>
            <w:showingPlcHdr/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:rsidR="00BF46DE" w:rsidRDefault="00BF46DE">
              <w:pPr>
                <w:pStyle w:val="Ingetavstnd"/>
                <w:jc w:val="center"/>
                <w:rPr>
                  <w:color w:val="4472C4" w:themeColor="accent1"/>
                  <w:sz w:val="28"/>
                  <w:szCs w:val="28"/>
                </w:rPr>
              </w:pPr>
              <w:r>
                <w:rPr>
                  <w:color w:val="4472C4" w:themeColor="accent1"/>
                  <w:sz w:val="28"/>
                  <w:szCs w:val="28"/>
                </w:rPr>
                <w:t>[Dokumentets underrubrik]</w:t>
              </w:r>
            </w:p>
          </w:sdtContent>
        </w:sdt>
        <w:p w:rsidR="00BF46DE" w:rsidRDefault="00BF46DE">
          <w:pPr>
            <w:pStyle w:val="Ingetavstnd"/>
            <w:spacing w:before="480"/>
            <w:jc w:val="center"/>
            <w:rPr>
              <w:color w:val="4472C4" w:themeColor="accent1"/>
            </w:rPr>
          </w:pPr>
          <w:r>
            <w:rPr>
              <w:noProof/>
              <w:color w:val="4472C4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ruta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4472C4" w:themeColor="accent1"/>
                                    <w:sz w:val="28"/>
                                    <w:szCs w:val="28"/>
                                  </w:rPr>
                                  <w:alias w:val="Datum"/>
                                  <w:tag w:val=""/>
                                  <w:id w:val="197127006"/>
                                  <w:showingPlcHdr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'den 'd MMMM yyyy"/>
                                    <w:lid w:val="sv-SE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:rsidR="00BF46DE" w:rsidRDefault="00BF46DE">
                                    <w:pPr>
                                      <w:pStyle w:val="Ingetavstnd"/>
                                      <w:spacing w:after="40"/>
                                      <w:jc w:val="center"/>
                                      <w:rPr>
                                        <w:caps/>
                                        <w:color w:val="4472C4" w:themeColor="accen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472C4" w:themeColor="accent1"/>
                                        <w:sz w:val="28"/>
                                        <w:szCs w:val="28"/>
                                      </w:rPr>
                                      <w:t>[Datum]</w:t>
                                    </w:r>
                                  </w:p>
                                </w:sdtContent>
                              </w:sdt>
                              <w:p w:rsidR="00BF46DE" w:rsidRDefault="00BF46DE">
                                <w:pPr>
                                  <w:pStyle w:val="Ingetavstnd"/>
                                  <w:jc w:val="center"/>
                                  <w:rPr>
                                    <w:color w:val="4472C4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4472C4" w:themeColor="accent1"/>
                                    </w:rPr>
                                    <w:alias w:val="Företag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>
                                      <w:rPr>
                                        <w:caps/>
                                        <w:color w:val="4472C4" w:themeColor="accent1"/>
                                      </w:rPr>
                                      <w:t>[Företagets namn]</w:t>
                                    </w:r>
                                  </w:sdtContent>
                                </w:sdt>
                              </w:p>
                              <w:p w:rsidR="00BF46DE" w:rsidRDefault="00BF46DE">
                                <w:pPr>
                                  <w:pStyle w:val="Ingetavstnd"/>
                                  <w:jc w:val="center"/>
                                  <w:rPr>
                                    <w:color w:val="4472C4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4472C4" w:themeColor="accent1"/>
                                    </w:rPr>
                                    <w:alias w:val="A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4472C4" w:themeColor="accent1"/>
                                      </w:rPr>
                                      <w:t>[Företagets adress]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ruta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p67dgIAAFYFAAAOAAAAZHJzL2Uyb0RvYy54bWysVE1P3DAQvVfqf7B8L1k+FtCKLNqCqCoh&#10;QIWKs9ex2aiO7Y69m2x/fZ+dZEHbXqh6cSYzb8bz8cYXl11j2EZRqJ0t+eHBhDNlpatq+1Ly7083&#10;n845C1HYShhnVcm3KvDL+ccPF62fqSO3cqZSxBDEhlnrS76K0c+KIsiVakQ4cF5ZGLWjRkT80ktR&#10;kWgRvTHF0WRyWrSOKk9OqhCgve6NfJ7ja61kvNc6qMhMyZFbzCflc5nOYn4hZi8k/KqWQxriH7Jo&#10;RG1x6S7UtYiCran+I1RTS3LB6XggXVM4rWupcg2o5nCyV83jSniVa0Fzgt+1Kfy/sPJu80CsrjC7&#10;kyPOrGgwpCfVRVqjgqRDh1ofZgA+ekBj99l1QI/6AGUqvNPUpC9KYrCj19tdfxGOSShPp9NjDI0z&#10;Cdt0enZ2fpLCFK/enkL8olzDklBywvxyW8XmNsQeOkLSZdbd1MbkGRrLWtxwPJ1kh50FwY1NWJXZ&#10;MIRJFfWZZylujUoYY78pjW7kApIi81BdGWIbAQYJKZWNufYcF+iE0kjiPY4D/jWr9zj3dYw3Oxt3&#10;zk1tHeXq99Kufowp6x6Pnr+pO4mxW3bDpJeu2mLQ5PplCV7e1JjGrQjxQRC2AwPExsd7HNo4dN0N&#10;EmcrR7/+pk94kBZWzlpsW8nDz7UgxZn5akHntJqjQKOwHAW7bq4c2n+It8TLLMKBohlFTa55xkOw&#10;SLfAJKzEXSVfjuJV7HceD4lUi0UGYQG9iLf20csUOk0jceupexbkBwJGUPfOjXsoZns87LGZKH6x&#10;jmBjJmlqaN/FodFY3kzz4aFJr8Pb/4x6fQ7nvwEAAP//AwBQSwMEFAAGAAgAAAAhAOiYQrTaAAAA&#10;BQEAAA8AAABkcnMvZG93bnJldi54bWxMjkFLw0AQhe+C/2EZwZvdNUoNMZsiooInMZXS3qbZMQnJ&#10;zobstk3+vVsvehl4vMc3X76abC+ONPrWsYbbhQJBXDnTcq3ha/16k4LwAdlg75g0zORhVVxe5JgZ&#10;d+JPOpahFhHCPkMNTQhDJqWvGrLoF24gjt23Gy2GGMdamhFPEW57mSi1lBZbjh8aHOi5oaorD1aD&#10;mt92y66c3yl5+bjfdNOWcb3V+vpqenoEEWgKf2M460d1KKLT3h3YeNFHRtz93nOn7pKY9xrShxRk&#10;kcv/9sUPAAAA//8DAFBLAQItABQABgAIAAAAIQC2gziS/gAAAOEBAAATAAAAAAAAAAAAAAAAAAAA&#10;AABbQ29udGVudF9UeXBlc10ueG1sUEsBAi0AFAAGAAgAAAAhADj9If/WAAAAlAEAAAsAAAAAAAAA&#10;AAAAAAAALwEAAF9yZWxzLy5yZWxzUEsBAi0AFAAGAAgAAAAhAMjOnrt2AgAAVgUAAA4AAAAAAAAA&#10;AAAAAAAALgIAAGRycy9lMm9Eb2MueG1sUEsBAi0AFAAGAAgAAAAhAOiYQrTaAAAABQEAAA8AAAAA&#10;AAAAAAAAAAAA0AQAAGRycy9kb3ducmV2LnhtbFBLBQYAAAAABAAEAPMAAADXBQAAAAA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4472C4" w:themeColor="accent1"/>
                              <w:sz w:val="28"/>
                              <w:szCs w:val="28"/>
                            </w:rPr>
                            <w:alias w:val="Datum"/>
                            <w:tag w:val=""/>
                            <w:id w:val="197127006"/>
                            <w:showingPlcHdr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'den 'd MMMM yyyy"/>
                              <w:lid w:val="sv-SE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BF46DE" w:rsidRDefault="00BF46DE">
                              <w:pPr>
                                <w:pStyle w:val="Ingetavstnd"/>
                                <w:spacing w:after="40"/>
                                <w:jc w:val="center"/>
                                <w:rPr>
                                  <w:caps/>
                                  <w:color w:val="4472C4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1"/>
                                  <w:sz w:val="28"/>
                                  <w:szCs w:val="28"/>
                                </w:rPr>
                                <w:t>[Datum]</w:t>
                              </w:r>
                            </w:p>
                          </w:sdtContent>
                        </w:sdt>
                        <w:p w:rsidR="00BF46DE" w:rsidRDefault="00BF46DE">
                          <w:pPr>
                            <w:pStyle w:val="Ingetavstnd"/>
                            <w:jc w:val="center"/>
                            <w:rPr>
                              <w:color w:val="4472C4" w:themeColor="accent1"/>
                            </w:rPr>
                          </w:pPr>
                          <w:sdt>
                            <w:sdtPr>
                              <w:rPr>
                                <w:caps/>
                                <w:color w:val="4472C4" w:themeColor="accent1"/>
                              </w:rPr>
                              <w:alias w:val="Företag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>
                                <w:rPr>
                                  <w:caps/>
                                  <w:color w:val="4472C4" w:themeColor="accent1"/>
                                </w:rPr>
                                <w:t>[Företagets namn]</w:t>
                              </w:r>
                            </w:sdtContent>
                          </w:sdt>
                        </w:p>
                        <w:p w:rsidR="00BF46DE" w:rsidRDefault="00BF46DE">
                          <w:pPr>
                            <w:pStyle w:val="Ingetavstnd"/>
                            <w:jc w:val="center"/>
                            <w:rPr>
                              <w:color w:val="4472C4" w:themeColor="accent1"/>
                            </w:rPr>
                          </w:pPr>
                          <w:sdt>
                            <w:sdtPr>
                              <w:rPr>
                                <w:color w:val="4472C4" w:themeColor="accent1"/>
                              </w:rPr>
                              <w:alias w:val="A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>
                                <w:rPr>
                                  <w:color w:val="4472C4" w:themeColor="accent1"/>
                                </w:rPr>
                                <w:t>[Företagets adress]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4472C4" w:themeColor="accent1"/>
            </w:rPr>
            <w:drawing>
              <wp:inline distT="0" distB="0" distL="0" distR="0">
                <wp:extent cx="758952" cy="478932"/>
                <wp:effectExtent l="0" t="0" r="3175" b="0"/>
                <wp:docPr id="144" name="Bild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BF46DE" w:rsidRDefault="00BF46DE">
          <w:r>
            <w:br w:type="page"/>
          </w:r>
        </w:p>
      </w:sdtContent>
    </w:sdt>
    <w:p w:rsidR="00886357" w:rsidRDefault="00886357"/>
    <w:sectPr w:rsidR="00886357" w:rsidSect="00BF46DE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0711" w:rsidRDefault="001E0711" w:rsidP="00BF46DE">
      <w:pPr>
        <w:spacing w:after="0" w:line="240" w:lineRule="auto"/>
      </w:pPr>
      <w:r>
        <w:separator/>
      </w:r>
    </w:p>
  </w:endnote>
  <w:endnote w:type="continuationSeparator" w:id="0">
    <w:p w:rsidR="001E0711" w:rsidRDefault="001E0711" w:rsidP="00BF4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0711" w:rsidRDefault="001E0711" w:rsidP="00BF46DE">
      <w:pPr>
        <w:spacing w:after="0" w:line="240" w:lineRule="auto"/>
      </w:pPr>
      <w:r>
        <w:separator/>
      </w:r>
    </w:p>
  </w:footnote>
  <w:footnote w:type="continuationSeparator" w:id="0">
    <w:p w:rsidR="001E0711" w:rsidRDefault="001E0711" w:rsidP="00BF46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6DE"/>
    <w:rsid w:val="001E0711"/>
    <w:rsid w:val="00886357"/>
    <w:rsid w:val="00BF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1F53F"/>
  <w15:chartTrackingRefBased/>
  <w15:docId w15:val="{68A2E5EB-924C-4B1D-A00A-D4B86EFFD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link w:val="IngetavstndChar"/>
    <w:uiPriority w:val="1"/>
    <w:qFormat/>
    <w:rsid w:val="00BF46DE"/>
    <w:pPr>
      <w:spacing w:after="0" w:line="240" w:lineRule="auto"/>
    </w:pPr>
    <w:rPr>
      <w:rFonts w:eastAsiaTheme="minorEastAsia"/>
      <w:lang w:eastAsia="sv-S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BF46DE"/>
    <w:rPr>
      <w:rFonts w:eastAsiaTheme="minorEastAsia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BF4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F46DE"/>
  </w:style>
  <w:style w:type="paragraph" w:styleId="Sidfot">
    <w:name w:val="footer"/>
    <w:basedOn w:val="Normal"/>
    <w:link w:val="SidfotChar"/>
    <w:uiPriority w:val="99"/>
    <w:unhideWhenUsed/>
    <w:rsid w:val="00BF4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F4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10ABD9341794F9EBCF2E21DA66EC6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14BF11-B046-46A5-8153-13600D56E60F}"/>
      </w:docPartPr>
      <w:docPartBody>
        <w:p w:rsidR="00000000" w:rsidRDefault="002066A4" w:rsidP="002066A4">
          <w:pPr>
            <w:pStyle w:val="210ABD9341794F9EBCF2E21DA66EC678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[Dokumenttitel]</w:t>
          </w:r>
        </w:p>
      </w:docPartBody>
    </w:docPart>
    <w:docPart>
      <w:docPartPr>
        <w:name w:val="31A81D707A164C609225FBCCF3CBC7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FA34A0-306C-412C-93E7-9FDADA26D505}"/>
      </w:docPartPr>
      <w:docPartBody>
        <w:p w:rsidR="00000000" w:rsidRDefault="002066A4" w:rsidP="002066A4">
          <w:pPr>
            <w:pStyle w:val="31A81D707A164C609225FBCCF3CBC760"/>
          </w:pPr>
          <w:r>
            <w:rPr>
              <w:color w:val="4472C4" w:themeColor="accent1"/>
              <w:sz w:val="28"/>
              <w:szCs w:val="28"/>
            </w:rPr>
            <w:t>[Dokumentets underrubrik]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6A4"/>
    <w:rsid w:val="002066A4"/>
    <w:rsid w:val="0095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10ABD9341794F9EBCF2E21DA66EC678">
    <w:name w:val="210ABD9341794F9EBCF2E21DA66EC678"/>
    <w:rsid w:val="002066A4"/>
  </w:style>
  <w:style w:type="paragraph" w:customStyle="1" w:styleId="31A81D707A164C609225FBCCF3CBC760">
    <w:name w:val="31A81D707A164C609225FBCCF3CBC760"/>
    <w:rsid w:val="002066A4"/>
  </w:style>
  <w:style w:type="paragraph" w:customStyle="1" w:styleId="CE9A87EAB95741F789C3A79DADA94701">
    <w:name w:val="CE9A87EAB95741F789C3A79DADA94701"/>
    <w:rsid w:val="002066A4"/>
  </w:style>
  <w:style w:type="paragraph" w:customStyle="1" w:styleId="D14C1FFA01AF431E9E8AAD8A3208540C">
    <w:name w:val="D14C1FFA01AF431E9E8AAD8A3208540C"/>
    <w:rsid w:val="002066A4"/>
  </w:style>
  <w:style w:type="paragraph" w:customStyle="1" w:styleId="A5969EF7157943DBBCD009E0519EF431">
    <w:name w:val="A5969EF7157943DBBCD009E0519EF431"/>
    <w:rsid w:val="002066A4"/>
  </w:style>
  <w:style w:type="paragraph" w:customStyle="1" w:styleId="25010C646516481DAE3C429D6F9465B3">
    <w:name w:val="25010C646516481DAE3C429D6F9465B3"/>
    <w:rsid w:val="002066A4"/>
  </w:style>
  <w:style w:type="paragraph" w:customStyle="1" w:styleId="0E8397BA80B74A0192B9E302B88A56F6">
    <w:name w:val="0E8397BA80B74A0192B9E302B88A56F6"/>
    <w:rsid w:val="002066A4"/>
  </w:style>
  <w:style w:type="paragraph" w:customStyle="1" w:styleId="F76CA081EADB413F8A35E45481FDDB4C">
    <w:name w:val="F76CA081EADB413F8A35E45481FDDB4C"/>
    <w:rsid w:val="002066A4"/>
  </w:style>
  <w:style w:type="paragraph" w:customStyle="1" w:styleId="D962C034457B4AB59C0B6EC6B5D14F8D">
    <w:name w:val="D962C034457B4AB59C0B6EC6B5D14F8D"/>
    <w:rsid w:val="002066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Learnesys excelprov</dc:title>
  <dc:subject/>
  <dc:creator>Gustav Sporre</dc:creator>
  <cp:keywords/>
  <dc:description/>
  <cp:lastModifiedBy>Gustav Sporre</cp:lastModifiedBy>
  <cp:revision>1</cp:revision>
  <dcterms:created xsi:type="dcterms:W3CDTF">2018-08-22T11:07:00Z</dcterms:created>
  <dcterms:modified xsi:type="dcterms:W3CDTF">2018-08-22T11:12:00Z</dcterms:modified>
</cp:coreProperties>
</file>